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00" w:rsidRDefault="004962A1">
      <w:r w:rsidRPr="004962A1">
        <w:rPr>
          <w:noProof/>
          <w:lang w:eastAsia="es-ES"/>
        </w:rPr>
        <w:drawing>
          <wp:inline distT="0" distB="0" distL="0" distR="0">
            <wp:extent cx="6734175" cy="27527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2A1" w:rsidRDefault="004962A1">
      <w:r w:rsidRPr="004962A1">
        <w:rPr>
          <w:noProof/>
          <w:lang w:eastAsia="es-ES"/>
        </w:rPr>
        <w:drawing>
          <wp:inline distT="0" distB="0" distL="0" distR="0">
            <wp:extent cx="6543675" cy="18573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2A1" w:rsidRDefault="004962A1">
      <w:r w:rsidRPr="004962A1">
        <w:rPr>
          <w:noProof/>
          <w:lang w:eastAsia="es-ES"/>
        </w:rPr>
        <w:drawing>
          <wp:inline distT="0" distB="0" distL="0" distR="0">
            <wp:extent cx="6505575" cy="18669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2A1" w:rsidRDefault="004962A1">
      <w:r w:rsidRPr="004962A1">
        <w:rPr>
          <w:noProof/>
          <w:lang w:eastAsia="es-ES"/>
        </w:rPr>
        <w:drawing>
          <wp:inline distT="0" distB="0" distL="0" distR="0">
            <wp:extent cx="7038975" cy="36671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2A1" w:rsidRPr="00C96D6C" w:rsidRDefault="004962A1">
      <w:pPr>
        <w:rPr>
          <w:rFonts w:ascii="Bookman Old Style" w:hAnsi="Bookman Old Style"/>
        </w:rPr>
      </w:pPr>
      <w:hyperlink r:id="rId8" w:history="1">
        <w:r>
          <w:rPr>
            <w:rStyle w:val="Hipervnculo"/>
          </w:rPr>
          <w:t>https://graphmatica.uptodown.com/windows/descargar</w:t>
        </w:r>
      </w:hyperlink>
      <w:r w:rsidR="00C96D6C">
        <w:tab/>
      </w:r>
      <w:r w:rsidR="00C96D6C" w:rsidRPr="00C96D6C">
        <w:rPr>
          <w:rFonts w:ascii="Bookman Old Style" w:hAnsi="Bookman Old Style"/>
        </w:rPr>
        <w:t>Software para graficar</w:t>
      </w:r>
      <w:bookmarkStart w:id="0" w:name="_GoBack"/>
      <w:bookmarkEnd w:id="0"/>
    </w:p>
    <w:sectPr w:rsidR="004962A1" w:rsidRPr="00C96D6C" w:rsidSect="00F64AFD">
      <w:type w:val="continuous"/>
      <w:pgSz w:w="12242" w:h="18711" w:code="1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A1"/>
    <w:rsid w:val="000F4FC0"/>
    <w:rsid w:val="002F5A62"/>
    <w:rsid w:val="00334BE8"/>
    <w:rsid w:val="004515AA"/>
    <w:rsid w:val="004962A1"/>
    <w:rsid w:val="004F4AB3"/>
    <w:rsid w:val="008B7937"/>
    <w:rsid w:val="00AE0E00"/>
    <w:rsid w:val="00C96D6C"/>
    <w:rsid w:val="00F6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52254-2FC5-45D2-841E-BDBE576C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96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phmatica.uptodown.com/windows/descarga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LAUSER</dc:creator>
  <cp:keywords/>
  <dc:description/>
  <cp:lastModifiedBy>LAUSER</cp:lastModifiedBy>
  <cp:revision>1</cp:revision>
  <dcterms:created xsi:type="dcterms:W3CDTF">2020-03-18T20:39:00Z</dcterms:created>
  <dcterms:modified xsi:type="dcterms:W3CDTF">2020-03-18T20:53:00Z</dcterms:modified>
</cp:coreProperties>
</file>